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1E43" w:rsidRDefault="00901E43" w:rsidP="00D912EB">
      <w:pPr>
        <w:jc w:val="center"/>
      </w:pPr>
      <w:r>
        <w:t>ANEXO VI</w:t>
      </w:r>
    </w:p>
    <w:p w:rsidR="00901E43" w:rsidRDefault="00901E43" w:rsidP="00D912EB">
      <w:pPr>
        <w:jc w:val="center"/>
      </w:pPr>
      <w:r>
        <w:t>GUIONES DIDÁCTICOS</w:t>
      </w:r>
    </w:p>
    <w:p w:rsidR="00901E43" w:rsidRDefault="00901E43" w:rsidP="00D912EB">
      <w:pPr>
        <w:jc w:val="center"/>
      </w:pPr>
      <w:r>
        <w:t>DATOS IDENTIFICACIÓN</w:t>
      </w:r>
    </w:p>
    <w:p w:rsidR="00901E43" w:rsidRDefault="00901E43" w:rsidP="00A32ABA">
      <w:r>
        <w:t>CÓDIGO CENTRO: 18006212</w:t>
      </w:r>
    </w:p>
    <w:p w:rsidR="00901E43" w:rsidRDefault="00901E43" w:rsidP="00A32ABA">
      <w:r>
        <w:t>NOMBRE CENTRO: Colegio Sagrado Corazón</w:t>
      </w:r>
    </w:p>
    <w:p w:rsidR="00901E43" w:rsidRDefault="00901E43" w:rsidP="00A32ABA">
      <w:pPr>
        <w:tabs>
          <w:tab w:val="left" w:pos="5670"/>
        </w:tabs>
      </w:pPr>
      <w:r>
        <w:t>LOCALIDAD: Maracena</w:t>
      </w:r>
      <w:r>
        <w:tab/>
        <w:t>ZONA-SUBZONA: 2-2</w:t>
      </w:r>
    </w:p>
    <w:p w:rsidR="00901E43" w:rsidRDefault="00901E43" w:rsidP="00A32ABA">
      <w:r>
        <w:t>GUIÓN DIDÁCTICO PARA EL CURSO:  Tercer curso  de Edc. Primaria</w:t>
      </w:r>
    </w:p>
    <w:p w:rsidR="00901E43" w:rsidRPr="00DB6FA8" w:rsidRDefault="00901E43" w:rsidP="00A14F66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B6FA8">
        <w:rPr>
          <w:rFonts w:ascii="Times New Roman" w:hAnsi="Times New Roman" w:cs="Times New Roman"/>
          <w:b/>
          <w:bCs/>
          <w:sz w:val="24"/>
          <w:szCs w:val="24"/>
        </w:rPr>
        <w:t>FICHA – GUIÓN  SESIÓN DE LECTURA</w:t>
      </w:r>
    </w:p>
    <w:tbl>
      <w:tblPr>
        <w:tblW w:w="9648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368"/>
        <w:gridCol w:w="1434"/>
        <w:gridCol w:w="726"/>
        <w:gridCol w:w="6120"/>
      </w:tblGrid>
      <w:tr w:rsidR="00901E43" w:rsidRPr="000416C4" w:rsidTr="00314487">
        <w:tc>
          <w:tcPr>
            <w:tcW w:w="2802" w:type="dxa"/>
            <w:gridSpan w:val="2"/>
          </w:tcPr>
          <w:p w:rsidR="00901E43" w:rsidRPr="000416C4" w:rsidRDefault="00901E43" w:rsidP="003144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16C4">
              <w:rPr>
                <w:rFonts w:ascii="Times New Roman" w:hAnsi="Times New Roman" w:cs="Times New Roman"/>
                <w:sz w:val="24"/>
                <w:szCs w:val="24"/>
              </w:rPr>
              <w:t>TITULO</w:t>
            </w:r>
          </w:p>
        </w:tc>
        <w:tc>
          <w:tcPr>
            <w:tcW w:w="6846" w:type="dxa"/>
            <w:gridSpan w:val="2"/>
          </w:tcPr>
          <w:p w:rsidR="00901E43" w:rsidRPr="000416C4" w:rsidRDefault="00901E43" w:rsidP="003144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16C4">
              <w:rPr>
                <w:rFonts w:ascii="Times New Roman" w:hAnsi="Times New Roman" w:cs="Times New Roman"/>
                <w:sz w:val="24"/>
                <w:szCs w:val="24"/>
              </w:rPr>
              <w:t>La liebre que tenia las orejas grandes</w:t>
            </w:r>
          </w:p>
        </w:tc>
      </w:tr>
      <w:tr w:rsidR="00901E43" w:rsidRPr="000416C4" w:rsidTr="00314487">
        <w:tc>
          <w:tcPr>
            <w:tcW w:w="2802" w:type="dxa"/>
            <w:gridSpan w:val="2"/>
          </w:tcPr>
          <w:p w:rsidR="00901E43" w:rsidRPr="000416C4" w:rsidRDefault="00901E43" w:rsidP="003144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16C4">
              <w:rPr>
                <w:rFonts w:ascii="Times New Roman" w:hAnsi="Times New Roman" w:cs="Times New Roman"/>
                <w:sz w:val="24"/>
                <w:szCs w:val="24"/>
              </w:rPr>
              <w:t>AUTOR/A</w:t>
            </w:r>
          </w:p>
        </w:tc>
        <w:tc>
          <w:tcPr>
            <w:tcW w:w="6846" w:type="dxa"/>
            <w:gridSpan w:val="2"/>
          </w:tcPr>
          <w:p w:rsidR="00901E43" w:rsidRPr="000416C4" w:rsidRDefault="00901E43" w:rsidP="003144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16C4">
              <w:rPr>
                <w:rFonts w:ascii="Times New Roman" w:hAnsi="Times New Roman" w:cs="Times New Roman"/>
                <w:sz w:val="24"/>
                <w:szCs w:val="24"/>
              </w:rPr>
              <w:t>Ursula Wolfel</w:t>
            </w:r>
          </w:p>
        </w:tc>
      </w:tr>
      <w:tr w:rsidR="00901E43" w:rsidRPr="000416C4" w:rsidTr="00314487">
        <w:tc>
          <w:tcPr>
            <w:tcW w:w="2802" w:type="dxa"/>
            <w:gridSpan w:val="2"/>
          </w:tcPr>
          <w:p w:rsidR="00901E43" w:rsidRPr="000416C4" w:rsidRDefault="00901E43" w:rsidP="003144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16C4">
              <w:rPr>
                <w:rFonts w:ascii="Times New Roman" w:hAnsi="Times New Roman" w:cs="Times New Roman"/>
                <w:sz w:val="24"/>
                <w:szCs w:val="24"/>
              </w:rPr>
              <w:t>CURSO ADECUADO</w:t>
            </w:r>
          </w:p>
        </w:tc>
        <w:tc>
          <w:tcPr>
            <w:tcW w:w="6846" w:type="dxa"/>
            <w:gridSpan w:val="2"/>
          </w:tcPr>
          <w:p w:rsidR="00901E43" w:rsidRPr="000416C4" w:rsidRDefault="00901E43" w:rsidP="003144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16C4">
              <w:rPr>
                <w:rFonts w:ascii="Times New Roman" w:hAnsi="Times New Roman" w:cs="Times New Roman"/>
                <w:sz w:val="24"/>
                <w:szCs w:val="24"/>
              </w:rPr>
              <w:t>Segundo ciclo 3º</w:t>
            </w:r>
          </w:p>
        </w:tc>
      </w:tr>
      <w:tr w:rsidR="00901E43" w:rsidRPr="000416C4" w:rsidTr="00314487">
        <w:tc>
          <w:tcPr>
            <w:tcW w:w="2802" w:type="dxa"/>
            <w:gridSpan w:val="2"/>
          </w:tcPr>
          <w:p w:rsidR="00901E43" w:rsidRPr="000416C4" w:rsidRDefault="00901E43" w:rsidP="003144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16C4">
              <w:rPr>
                <w:rFonts w:ascii="Times New Roman" w:hAnsi="Times New Roman" w:cs="Times New Roman"/>
                <w:sz w:val="24"/>
                <w:szCs w:val="24"/>
              </w:rPr>
              <w:t>ESTRATEGIAS A EJERCITAR</w:t>
            </w:r>
          </w:p>
        </w:tc>
        <w:tc>
          <w:tcPr>
            <w:tcW w:w="6846" w:type="dxa"/>
            <w:gridSpan w:val="2"/>
          </w:tcPr>
          <w:p w:rsidR="00901E43" w:rsidRPr="000416C4" w:rsidRDefault="00901E43" w:rsidP="0031448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16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LA INFERENCIA</w:t>
            </w:r>
          </w:p>
        </w:tc>
      </w:tr>
      <w:tr w:rsidR="00901E43" w:rsidRPr="000416C4" w:rsidTr="00314487">
        <w:tc>
          <w:tcPr>
            <w:tcW w:w="2802" w:type="dxa"/>
            <w:gridSpan w:val="2"/>
          </w:tcPr>
          <w:p w:rsidR="00901E43" w:rsidRPr="000416C4" w:rsidRDefault="00901E43" w:rsidP="003144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16C4">
              <w:rPr>
                <w:rFonts w:ascii="Times New Roman" w:hAnsi="Times New Roman" w:cs="Times New Roman"/>
                <w:sz w:val="24"/>
                <w:szCs w:val="24"/>
              </w:rPr>
              <w:t>DURACIÓN</w:t>
            </w:r>
          </w:p>
        </w:tc>
        <w:tc>
          <w:tcPr>
            <w:tcW w:w="6846" w:type="dxa"/>
            <w:gridSpan w:val="2"/>
          </w:tcPr>
          <w:p w:rsidR="00901E43" w:rsidRPr="000416C4" w:rsidRDefault="00901E43" w:rsidP="003144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Sesiones  ( ’)</w:t>
            </w:r>
          </w:p>
        </w:tc>
      </w:tr>
      <w:tr w:rsidR="00901E43" w:rsidRPr="000416C4" w:rsidTr="00314487">
        <w:tc>
          <w:tcPr>
            <w:tcW w:w="2802" w:type="dxa"/>
            <w:gridSpan w:val="2"/>
          </w:tcPr>
          <w:p w:rsidR="00901E43" w:rsidRPr="000416C4" w:rsidRDefault="00901E43" w:rsidP="003144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16C4">
              <w:rPr>
                <w:rFonts w:ascii="Times New Roman" w:hAnsi="Times New Roman" w:cs="Times New Roman"/>
                <w:sz w:val="24"/>
                <w:szCs w:val="24"/>
              </w:rPr>
              <w:t>TEMA</w:t>
            </w:r>
          </w:p>
        </w:tc>
        <w:tc>
          <w:tcPr>
            <w:tcW w:w="6846" w:type="dxa"/>
            <w:gridSpan w:val="2"/>
          </w:tcPr>
          <w:p w:rsidR="00901E43" w:rsidRPr="000416C4" w:rsidRDefault="00901E43" w:rsidP="003144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16C4">
              <w:rPr>
                <w:rFonts w:ascii="Times New Roman" w:hAnsi="Times New Roman" w:cs="Times New Roman"/>
                <w:sz w:val="24"/>
                <w:szCs w:val="24"/>
              </w:rPr>
              <w:t xml:space="preserve">Aceptarse a uno mismo y respetar al otro </w:t>
            </w:r>
          </w:p>
        </w:tc>
      </w:tr>
      <w:tr w:rsidR="00901E43" w:rsidRPr="000416C4" w:rsidTr="00314487">
        <w:tc>
          <w:tcPr>
            <w:tcW w:w="2802" w:type="dxa"/>
            <w:gridSpan w:val="2"/>
          </w:tcPr>
          <w:p w:rsidR="00901E43" w:rsidRPr="000416C4" w:rsidRDefault="00901E43" w:rsidP="003144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16C4">
              <w:rPr>
                <w:rFonts w:ascii="Times New Roman" w:hAnsi="Times New Roman" w:cs="Times New Roman"/>
                <w:sz w:val="24"/>
                <w:szCs w:val="24"/>
              </w:rPr>
              <w:t>TIPO DE TEXTO</w:t>
            </w:r>
          </w:p>
        </w:tc>
        <w:tc>
          <w:tcPr>
            <w:tcW w:w="6846" w:type="dxa"/>
            <w:gridSpan w:val="2"/>
          </w:tcPr>
          <w:p w:rsidR="00901E43" w:rsidRPr="000416C4" w:rsidRDefault="00901E43" w:rsidP="003144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16C4">
              <w:rPr>
                <w:rFonts w:ascii="Times New Roman" w:hAnsi="Times New Roman" w:cs="Times New Roman"/>
                <w:sz w:val="24"/>
                <w:szCs w:val="24"/>
              </w:rPr>
              <w:t>Narración –Diálogo</w:t>
            </w:r>
          </w:p>
        </w:tc>
      </w:tr>
      <w:tr w:rsidR="00901E43" w:rsidRPr="000416C4" w:rsidTr="00314487">
        <w:tc>
          <w:tcPr>
            <w:tcW w:w="9648" w:type="dxa"/>
            <w:gridSpan w:val="4"/>
          </w:tcPr>
          <w:p w:rsidR="00901E43" w:rsidRPr="000416C4" w:rsidRDefault="00901E43" w:rsidP="003144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6C4">
              <w:rPr>
                <w:rFonts w:ascii="Times New Roman" w:hAnsi="Times New Roman" w:cs="Times New Roman"/>
                <w:sz w:val="24"/>
                <w:szCs w:val="24"/>
              </w:rPr>
              <w:t>ESQUEMA DE TRABAJO. Desarrollo de las sesiones de trabajo</w:t>
            </w:r>
          </w:p>
        </w:tc>
      </w:tr>
      <w:tr w:rsidR="00901E43" w:rsidRPr="000416C4" w:rsidTr="00314487">
        <w:tc>
          <w:tcPr>
            <w:tcW w:w="1368" w:type="dxa"/>
            <w:vMerge w:val="restart"/>
          </w:tcPr>
          <w:p w:rsidR="00901E43" w:rsidRPr="000416C4" w:rsidRDefault="00901E43" w:rsidP="003144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1E43" w:rsidRPr="000416C4" w:rsidRDefault="00901E43" w:rsidP="003144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1E43" w:rsidRPr="000416C4" w:rsidRDefault="00901E43" w:rsidP="003144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1E43" w:rsidRPr="000416C4" w:rsidRDefault="00901E43" w:rsidP="003144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1E43" w:rsidRPr="000416C4" w:rsidRDefault="00901E43" w:rsidP="003144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1E43" w:rsidRPr="000416C4" w:rsidRDefault="00901E43" w:rsidP="003144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1E43" w:rsidRPr="000416C4" w:rsidRDefault="00901E43" w:rsidP="003144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16C4">
              <w:rPr>
                <w:rFonts w:ascii="Times New Roman" w:hAnsi="Times New Roman" w:cs="Times New Roman"/>
                <w:sz w:val="24"/>
                <w:szCs w:val="24"/>
              </w:rPr>
              <w:t>1ª Sesión</w:t>
            </w:r>
          </w:p>
          <w:p w:rsidR="00901E43" w:rsidRPr="000416C4" w:rsidRDefault="00901E43" w:rsidP="003144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1E43" w:rsidRPr="000416C4" w:rsidRDefault="00901E43" w:rsidP="003144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1E43" w:rsidRPr="000416C4" w:rsidRDefault="00901E43" w:rsidP="003144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1E43" w:rsidRPr="000416C4" w:rsidRDefault="00901E43" w:rsidP="003144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1E43" w:rsidRPr="000416C4" w:rsidRDefault="00901E43" w:rsidP="003144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1E43" w:rsidRPr="000416C4" w:rsidRDefault="00901E43" w:rsidP="003144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1E43" w:rsidRPr="000416C4" w:rsidRDefault="00901E43" w:rsidP="003144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  <w:gridSpan w:val="2"/>
          </w:tcPr>
          <w:p w:rsidR="00901E43" w:rsidRPr="000416C4" w:rsidRDefault="00901E43" w:rsidP="003144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1E43" w:rsidRPr="000416C4" w:rsidRDefault="00901E43" w:rsidP="003144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1E43" w:rsidRPr="000416C4" w:rsidRDefault="00901E43" w:rsidP="003144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1E43" w:rsidRPr="000416C4" w:rsidRDefault="00901E43" w:rsidP="003144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1E43" w:rsidRPr="000416C4" w:rsidRDefault="00901E43" w:rsidP="003144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16C4">
              <w:rPr>
                <w:rFonts w:ascii="Times New Roman" w:hAnsi="Times New Roman" w:cs="Times New Roman"/>
                <w:sz w:val="24"/>
                <w:szCs w:val="24"/>
              </w:rPr>
              <w:t>INTRODUCCIÓN</w:t>
            </w:r>
          </w:p>
        </w:tc>
        <w:tc>
          <w:tcPr>
            <w:tcW w:w="6120" w:type="dxa"/>
          </w:tcPr>
          <w:p w:rsidR="00901E43" w:rsidRDefault="00901E43" w:rsidP="003144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1E43" w:rsidRPr="00DB6FA8" w:rsidRDefault="00901E43" w:rsidP="0031448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DB6F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  <w:r w:rsidRPr="00DB6FA8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PREVISIÓN- Antes de leer</w:t>
            </w:r>
          </w:p>
          <w:p w:rsidR="00901E43" w:rsidRPr="000416C4" w:rsidRDefault="00901E43" w:rsidP="003144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16C4">
              <w:rPr>
                <w:rFonts w:ascii="Times New Roman" w:hAnsi="Times New Roman" w:cs="Times New Roman"/>
                <w:sz w:val="24"/>
                <w:szCs w:val="24"/>
              </w:rPr>
              <w:t xml:space="preserve">Vamos a leer un texto narrativo con unos párrafos dialogados, en el que se cuenta un hecho especialmente curioso, de forma amena y divertida. </w:t>
            </w:r>
          </w:p>
          <w:p w:rsidR="00901E43" w:rsidRPr="000416C4" w:rsidRDefault="00901E43" w:rsidP="0031448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16C4">
              <w:rPr>
                <w:rFonts w:ascii="Times New Roman" w:hAnsi="Times New Roman" w:cs="Times New Roman"/>
                <w:sz w:val="24"/>
                <w:szCs w:val="24"/>
              </w:rPr>
              <w:t xml:space="preserve">Les animamos a formular </w:t>
            </w:r>
            <w:r w:rsidRPr="000416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hipótesis:</w:t>
            </w:r>
          </w:p>
          <w:p w:rsidR="00901E43" w:rsidRPr="000416C4" w:rsidRDefault="00901E43" w:rsidP="003144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16C4">
              <w:rPr>
                <w:rFonts w:ascii="Times New Roman" w:hAnsi="Times New Roman" w:cs="Times New Roman"/>
                <w:sz w:val="24"/>
                <w:szCs w:val="24"/>
              </w:rPr>
              <w:t>-¿Habéis visto alguna vez una liebre?</w:t>
            </w:r>
          </w:p>
          <w:p w:rsidR="00901E43" w:rsidRPr="000416C4" w:rsidRDefault="00901E43" w:rsidP="003144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16C4">
              <w:rPr>
                <w:rFonts w:ascii="Times New Roman" w:hAnsi="Times New Roman" w:cs="Times New Roman"/>
                <w:sz w:val="24"/>
                <w:szCs w:val="24"/>
              </w:rPr>
              <w:t>-¿Dónde vive? ¿Qué come?</w:t>
            </w:r>
          </w:p>
          <w:p w:rsidR="00901E43" w:rsidRPr="000416C4" w:rsidRDefault="00901E43" w:rsidP="003144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16C4">
              <w:rPr>
                <w:rFonts w:ascii="Times New Roman" w:hAnsi="Times New Roman" w:cs="Times New Roman"/>
                <w:sz w:val="24"/>
                <w:szCs w:val="24"/>
              </w:rPr>
              <w:t>-¿Sabes como son las orejas de una liebre?</w:t>
            </w:r>
          </w:p>
          <w:p w:rsidR="00901E43" w:rsidRPr="000416C4" w:rsidRDefault="00901E43" w:rsidP="003144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16C4">
              <w:rPr>
                <w:rFonts w:ascii="Times New Roman" w:hAnsi="Times New Roman" w:cs="Times New Roman"/>
                <w:sz w:val="24"/>
                <w:szCs w:val="24"/>
              </w:rPr>
              <w:t>-¿Para que son útiles las orejas en una liebre?</w:t>
            </w:r>
          </w:p>
        </w:tc>
      </w:tr>
      <w:tr w:rsidR="00901E43" w:rsidRPr="000416C4" w:rsidTr="00314487">
        <w:tc>
          <w:tcPr>
            <w:tcW w:w="1368" w:type="dxa"/>
            <w:vMerge/>
          </w:tcPr>
          <w:p w:rsidR="00901E43" w:rsidRPr="000416C4" w:rsidRDefault="00901E43" w:rsidP="003144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  <w:gridSpan w:val="2"/>
          </w:tcPr>
          <w:p w:rsidR="00901E43" w:rsidRPr="000416C4" w:rsidRDefault="00901E43" w:rsidP="003144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1E43" w:rsidRPr="000416C4" w:rsidRDefault="00901E43" w:rsidP="003144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1E43" w:rsidRPr="000416C4" w:rsidRDefault="00901E43" w:rsidP="003144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1E43" w:rsidRPr="000416C4" w:rsidRDefault="00901E43" w:rsidP="003144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16C4">
              <w:rPr>
                <w:rFonts w:ascii="Times New Roman" w:hAnsi="Times New Roman" w:cs="Times New Roman"/>
                <w:sz w:val="24"/>
                <w:szCs w:val="24"/>
              </w:rPr>
              <w:t>FLUIDEZ LECTORA</w:t>
            </w:r>
          </w:p>
          <w:p w:rsidR="00901E43" w:rsidRPr="000416C4" w:rsidRDefault="00901E43" w:rsidP="003144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1E43" w:rsidRPr="000416C4" w:rsidRDefault="00901E43" w:rsidP="003144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0" w:type="dxa"/>
          </w:tcPr>
          <w:p w:rsidR="00901E43" w:rsidRDefault="00901E43" w:rsidP="003144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1E43" w:rsidRPr="000416C4" w:rsidRDefault="00901E43" w:rsidP="003144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16C4">
              <w:rPr>
                <w:rFonts w:ascii="Times New Roman" w:hAnsi="Times New Roman" w:cs="Times New Roman"/>
                <w:sz w:val="24"/>
                <w:szCs w:val="24"/>
              </w:rPr>
              <w:t>EXPLICACION DEL PROFESOR a los alumnos: Hay que poner cuidado en la precisión con la que hay que pronunciar las palabras, en la expresividad y en la velocidad, porque  hay dialogo, no  debemos correr.</w:t>
            </w:r>
          </w:p>
          <w:p w:rsidR="00901E43" w:rsidRPr="000416C4" w:rsidRDefault="00901E43" w:rsidP="003144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16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Modelado</w:t>
            </w:r>
            <w:r w:rsidRPr="000416C4">
              <w:rPr>
                <w:rFonts w:ascii="Times New Roman" w:hAnsi="Times New Roman" w:cs="Times New Roman"/>
                <w:sz w:val="24"/>
                <w:szCs w:val="24"/>
              </w:rPr>
              <w:t xml:space="preserve">: Presta atención a tu maestro (lectura por parte del maestro). </w:t>
            </w:r>
          </w:p>
          <w:p w:rsidR="00901E43" w:rsidRPr="000416C4" w:rsidRDefault="00901E43" w:rsidP="003144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16C4">
              <w:rPr>
                <w:rFonts w:ascii="Times New Roman" w:hAnsi="Times New Roman" w:cs="Times New Roman"/>
                <w:sz w:val="24"/>
                <w:szCs w:val="24"/>
              </w:rPr>
              <w:t xml:space="preserve">Después lectura por parte del alumno en grupo e individual. </w:t>
            </w:r>
          </w:p>
          <w:p w:rsidR="00901E43" w:rsidRPr="000416C4" w:rsidRDefault="00901E43" w:rsidP="003144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16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VOCABULARIO</w:t>
            </w:r>
            <w:r w:rsidRPr="000416C4">
              <w:rPr>
                <w:rFonts w:ascii="Times New Roman" w:hAnsi="Times New Roman" w:cs="Times New Roman"/>
                <w:sz w:val="24"/>
                <w:szCs w:val="24"/>
              </w:rPr>
              <w:t>: Aclaración de palabras y expresiones desconocidas. (molinete, cazador )</w:t>
            </w:r>
          </w:p>
          <w:p w:rsidR="00901E43" w:rsidRPr="000416C4" w:rsidRDefault="00901E43" w:rsidP="003144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1E43" w:rsidRPr="000416C4" w:rsidTr="00314487">
        <w:tc>
          <w:tcPr>
            <w:tcW w:w="1368" w:type="dxa"/>
            <w:vMerge w:val="restart"/>
          </w:tcPr>
          <w:p w:rsidR="00901E43" w:rsidRPr="000416C4" w:rsidRDefault="00901E43" w:rsidP="003144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1E43" w:rsidRPr="000416C4" w:rsidRDefault="00901E43" w:rsidP="003144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1E43" w:rsidRDefault="00901E43" w:rsidP="003144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1E43" w:rsidRDefault="00901E43" w:rsidP="003144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1E43" w:rsidRDefault="00901E43" w:rsidP="003144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1E43" w:rsidRDefault="00901E43" w:rsidP="003144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1E43" w:rsidRPr="000416C4" w:rsidRDefault="00901E43" w:rsidP="003144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16C4">
              <w:rPr>
                <w:rFonts w:ascii="Times New Roman" w:hAnsi="Times New Roman" w:cs="Times New Roman"/>
                <w:sz w:val="24"/>
                <w:szCs w:val="24"/>
              </w:rPr>
              <w:t>2ª Sesión</w:t>
            </w:r>
          </w:p>
          <w:p w:rsidR="00901E43" w:rsidRPr="000416C4" w:rsidRDefault="00901E43" w:rsidP="003144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  <w:gridSpan w:val="2"/>
          </w:tcPr>
          <w:p w:rsidR="00901E43" w:rsidRPr="000416C4" w:rsidRDefault="00901E43" w:rsidP="003144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1E43" w:rsidRPr="000416C4" w:rsidRDefault="00901E43" w:rsidP="003144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16C4">
              <w:rPr>
                <w:rFonts w:ascii="Times New Roman" w:hAnsi="Times New Roman" w:cs="Times New Roman"/>
                <w:sz w:val="24"/>
                <w:szCs w:val="24"/>
              </w:rPr>
              <w:t>FLUIDEZ LECTORA</w:t>
            </w:r>
          </w:p>
        </w:tc>
        <w:tc>
          <w:tcPr>
            <w:tcW w:w="6120" w:type="dxa"/>
          </w:tcPr>
          <w:p w:rsidR="00901E43" w:rsidRDefault="00901E43" w:rsidP="003144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1E43" w:rsidRPr="000416C4" w:rsidRDefault="00901E43" w:rsidP="003144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16C4">
              <w:rPr>
                <w:rFonts w:ascii="Times New Roman" w:hAnsi="Times New Roman" w:cs="Times New Roman"/>
                <w:sz w:val="24"/>
                <w:szCs w:val="24"/>
              </w:rPr>
              <w:t xml:space="preserve">En esta </w:t>
            </w:r>
            <w:r w:rsidRPr="000416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2ª SESIÓN</w:t>
            </w:r>
            <w:r w:rsidRPr="000416C4">
              <w:rPr>
                <w:rFonts w:ascii="Times New Roman" w:hAnsi="Times New Roman" w:cs="Times New Roman"/>
                <w:sz w:val="24"/>
                <w:szCs w:val="24"/>
              </w:rPr>
              <w:t xml:space="preserve"> de nuevo se lee el texto.</w:t>
            </w:r>
          </w:p>
          <w:p w:rsidR="00901E43" w:rsidRPr="000416C4" w:rsidRDefault="00901E43" w:rsidP="003144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16C4">
              <w:rPr>
                <w:rFonts w:ascii="Times New Roman" w:hAnsi="Times New Roman" w:cs="Times New Roman"/>
                <w:sz w:val="24"/>
                <w:szCs w:val="24"/>
              </w:rPr>
              <w:t>Modelado de la fluidez por parte del profesor y lectura por parte de los alumnos.</w:t>
            </w:r>
          </w:p>
        </w:tc>
      </w:tr>
      <w:tr w:rsidR="00901E43" w:rsidRPr="000416C4" w:rsidTr="00314487">
        <w:trPr>
          <w:trHeight w:val="517"/>
        </w:trPr>
        <w:tc>
          <w:tcPr>
            <w:tcW w:w="1368" w:type="dxa"/>
            <w:vMerge/>
          </w:tcPr>
          <w:p w:rsidR="00901E43" w:rsidRPr="000416C4" w:rsidRDefault="00901E43" w:rsidP="003144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  <w:gridSpan w:val="2"/>
          </w:tcPr>
          <w:p w:rsidR="00901E43" w:rsidRPr="000416C4" w:rsidRDefault="00901E43" w:rsidP="003144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1E43" w:rsidRPr="000416C4" w:rsidRDefault="00901E43" w:rsidP="003144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1E43" w:rsidRPr="000416C4" w:rsidRDefault="00901E43" w:rsidP="003144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1E43" w:rsidRPr="000416C4" w:rsidRDefault="00901E43" w:rsidP="003144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1E43" w:rsidRPr="000416C4" w:rsidRDefault="00901E43" w:rsidP="003144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16C4">
              <w:rPr>
                <w:rFonts w:ascii="Times New Roman" w:hAnsi="Times New Roman" w:cs="Times New Roman"/>
                <w:sz w:val="24"/>
                <w:szCs w:val="24"/>
              </w:rPr>
              <w:t>COMPRENSIÓN LECTORA</w:t>
            </w:r>
          </w:p>
        </w:tc>
        <w:tc>
          <w:tcPr>
            <w:tcW w:w="6120" w:type="dxa"/>
          </w:tcPr>
          <w:p w:rsidR="00901E43" w:rsidRDefault="00901E43" w:rsidP="0031448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901E43" w:rsidRPr="000416C4" w:rsidRDefault="00901E43" w:rsidP="0031448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16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ESTRATEGIA: IDEA PRINCIPAL- RESUMEN</w:t>
            </w:r>
          </w:p>
          <w:p w:rsidR="00901E43" w:rsidRPr="000416C4" w:rsidRDefault="00901E43" w:rsidP="003144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16C4">
              <w:rPr>
                <w:rFonts w:ascii="Times New Roman" w:hAnsi="Times New Roman" w:cs="Times New Roman"/>
                <w:sz w:val="24"/>
                <w:szCs w:val="24"/>
              </w:rPr>
              <w:t>Les explicamos esta estrategia y en que consiste.</w:t>
            </w:r>
          </w:p>
          <w:p w:rsidR="00901E43" w:rsidRDefault="00901E43" w:rsidP="003144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901E43" w:rsidRPr="000416C4" w:rsidRDefault="00901E43" w:rsidP="003144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0416C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COMPRENSIÓN LITERAL</w:t>
            </w:r>
          </w:p>
          <w:p w:rsidR="00901E43" w:rsidRPr="000416C4" w:rsidRDefault="00901E43" w:rsidP="00314487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16C4">
              <w:rPr>
                <w:rFonts w:ascii="Times New Roman" w:hAnsi="Times New Roman" w:cs="Times New Roman"/>
                <w:sz w:val="24"/>
                <w:szCs w:val="24"/>
              </w:rPr>
              <w:t>¿Como se titula la lectura?</w:t>
            </w:r>
          </w:p>
          <w:p w:rsidR="00901E43" w:rsidRPr="000416C4" w:rsidRDefault="00901E43" w:rsidP="00314487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16C4">
              <w:rPr>
                <w:rFonts w:ascii="Times New Roman" w:hAnsi="Times New Roman" w:cs="Times New Roman"/>
                <w:sz w:val="24"/>
                <w:szCs w:val="24"/>
              </w:rPr>
              <w:t>¿Cómo era la liebre?</w:t>
            </w:r>
          </w:p>
          <w:p w:rsidR="00901E43" w:rsidRPr="000416C4" w:rsidRDefault="00901E43" w:rsidP="00314487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16C4">
              <w:rPr>
                <w:rFonts w:ascii="Times New Roman" w:hAnsi="Times New Roman" w:cs="Times New Roman"/>
                <w:sz w:val="24"/>
                <w:szCs w:val="24"/>
              </w:rPr>
              <w:t>¿Qué cualidad especial tenia ella que no poseían las otras liebres?</w:t>
            </w:r>
          </w:p>
          <w:p w:rsidR="00901E43" w:rsidRPr="000416C4" w:rsidRDefault="00901E43" w:rsidP="00314487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16C4">
              <w:rPr>
                <w:rFonts w:ascii="Times New Roman" w:hAnsi="Times New Roman" w:cs="Times New Roman"/>
                <w:sz w:val="24"/>
                <w:szCs w:val="24"/>
              </w:rPr>
              <w:t>¿Dónde estaban las liebres cuando apareció el cazador?</w:t>
            </w:r>
          </w:p>
          <w:p w:rsidR="00901E43" w:rsidRPr="000416C4" w:rsidRDefault="00901E43" w:rsidP="00314487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16C4">
              <w:rPr>
                <w:rFonts w:ascii="Times New Roman" w:hAnsi="Times New Roman" w:cs="Times New Roman"/>
                <w:sz w:val="24"/>
                <w:szCs w:val="24"/>
              </w:rPr>
              <w:t>¿Quién apareció en el campo de trigo?</w:t>
            </w:r>
          </w:p>
          <w:p w:rsidR="00901E43" w:rsidRPr="000416C4" w:rsidRDefault="00901E43" w:rsidP="00314487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16C4">
              <w:rPr>
                <w:rFonts w:ascii="Times New Roman" w:hAnsi="Times New Roman" w:cs="Times New Roman"/>
                <w:sz w:val="24"/>
                <w:szCs w:val="24"/>
              </w:rPr>
              <w:t>¿Para que le servían a la liebre las orejas tan grandes?</w:t>
            </w:r>
          </w:p>
        </w:tc>
      </w:tr>
      <w:tr w:rsidR="00901E43" w:rsidRPr="000416C4" w:rsidTr="00314487">
        <w:tc>
          <w:tcPr>
            <w:tcW w:w="1368" w:type="dxa"/>
            <w:vMerge/>
          </w:tcPr>
          <w:p w:rsidR="00901E43" w:rsidRPr="000416C4" w:rsidRDefault="00901E43" w:rsidP="003144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  <w:gridSpan w:val="2"/>
          </w:tcPr>
          <w:p w:rsidR="00901E43" w:rsidRPr="000416C4" w:rsidRDefault="00901E43" w:rsidP="003144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1E43" w:rsidRPr="000416C4" w:rsidRDefault="00901E43" w:rsidP="003144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16C4">
              <w:rPr>
                <w:rFonts w:ascii="Times New Roman" w:hAnsi="Times New Roman" w:cs="Times New Roman"/>
                <w:sz w:val="24"/>
                <w:szCs w:val="24"/>
              </w:rPr>
              <w:t>FLUIDEZ LECTORA</w:t>
            </w:r>
          </w:p>
        </w:tc>
        <w:tc>
          <w:tcPr>
            <w:tcW w:w="6120" w:type="dxa"/>
          </w:tcPr>
          <w:p w:rsidR="00901E43" w:rsidRDefault="00901E43" w:rsidP="003144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1E43" w:rsidRPr="000416C4" w:rsidRDefault="00901E43" w:rsidP="003144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16C4">
              <w:rPr>
                <w:rFonts w:ascii="Times New Roman" w:hAnsi="Times New Roman" w:cs="Times New Roman"/>
                <w:sz w:val="24"/>
                <w:szCs w:val="24"/>
              </w:rPr>
              <w:t xml:space="preserve">Modelado de la fluidez por parte del </w:t>
            </w:r>
            <w:r w:rsidRPr="000416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MAESTRO y</w:t>
            </w:r>
            <w:r w:rsidRPr="000416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416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ALUMNOS.(lectura DIALOGADA</w:t>
            </w:r>
            <w:r w:rsidRPr="000416C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901E43" w:rsidRPr="000416C4" w:rsidRDefault="00901E43" w:rsidP="003144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16C4">
              <w:rPr>
                <w:rFonts w:ascii="Times New Roman" w:hAnsi="Times New Roman" w:cs="Times New Roman"/>
                <w:sz w:val="24"/>
                <w:szCs w:val="24"/>
              </w:rPr>
              <w:t xml:space="preserve">Lectura dialogada por los </w:t>
            </w:r>
            <w:r w:rsidRPr="000416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ALUMNOS</w:t>
            </w:r>
          </w:p>
        </w:tc>
      </w:tr>
      <w:tr w:rsidR="00901E43" w:rsidRPr="000416C4" w:rsidTr="00314487">
        <w:tc>
          <w:tcPr>
            <w:tcW w:w="1368" w:type="dxa"/>
            <w:vMerge w:val="restart"/>
          </w:tcPr>
          <w:p w:rsidR="00901E43" w:rsidRPr="000416C4" w:rsidRDefault="00901E43" w:rsidP="003144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1E43" w:rsidRPr="000416C4" w:rsidRDefault="00901E43" w:rsidP="003144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1E43" w:rsidRPr="000416C4" w:rsidRDefault="00901E43" w:rsidP="003144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1E43" w:rsidRDefault="00901E43" w:rsidP="003144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1E43" w:rsidRDefault="00901E43" w:rsidP="003144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1E43" w:rsidRDefault="00901E43" w:rsidP="003144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1E43" w:rsidRDefault="00901E43" w:rsidP="003144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1E43" w:rsidRDefault="00901E43" w:rsidP="003144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1E43" w:rsidRDefault="00901E43" w:rsidP="003144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1E43" w:rsidRDefault="00901E43" w:rsidP="003144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1E43" w:rsidRDefault="00901E43" w:rsidP="003144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1E43" w:rsidRPr="000416C4" w:rsidRDefault="00901E43" w:rsidP="003144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16C4">
              <w:rPr>
                <w:rFonts w:ascii="Times New Roman" w:hAnsi="Times New Roman" w:cs="Times New Roman"/>
                <w:sz w:val="24"/>
                <w:szCs w:val="24"/>
              </w:rPr>
              <w:t>3ª Sesión</w:t>
            </w:r>
          </w:p>
          <w:p w:rsidR="00901E43" w:rsidRPr="000416C4" w:rsidRDefault="00901E43" w:rsidP="003144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1E43" w:rsidRPr="000416C4" w:rsidRDefault="00901E43" w:rsidP="003144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1E43" w:rsidRPr="000416C4" w:rsidRDefault="00901E43" w:rsidP="003144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1E43" w:rsidRPr="000416C4" w:rsidRDefault="00901E43" w:rsidP="003144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1E43" w:rsidRPr="000416C4" w:rsidRDefault="00901E43" w:rsidP="003144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1E43" w:rsidRPr="000416C4" w:rsidRDefault="00901E43" w:rsidP="003144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  <w:gridSpan w:val="2"/>
            <w:vMerge w:val="restart"/>
          </w:tcPr>
          <w:p w:rsidR="00901E43" w:rsidRPr="000416C4" w:rsidRDefault="00901E43" w:rsidP="003144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1E43" w:rsidRPr="000416C4" w:rsidRDefault="00901E43" w:rsidP="003144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1E43" w:rsidRPr="000416C4" w:rsidRDefault="00901E43" w:rsidP="003144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1E43" w:rsidRDefault="00901E43" w:rsidP="003144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1E43" w:rsidRDefault="00901E43" w:rsidP="003144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1E43" w:rsidRDefault="00901E43" w:rsidP="003144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1E43" w:rsidRDefault="00901E43" w:rsidP="003144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1E43" w:rsidRDefault="00901E43" w:rsidP="003144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1E43" w:rsidRDefault="00901E43" w:rsidP="003144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1E43" w:rsidRDefault="00901E43" w:rsidP="003144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1E43" w:rsidRDefault="00901E43" w:rsidP="003144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1E43" w:rsidRDefault="00901E43" w:rsidP="003144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1E43" w:rsidRDefault="00901E43" w:rsidP="003144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1E43" w:rsidRPr="000416C4" w:rsidRDefault="00901E43" w:rsidP="003144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16C4">
              <w:rPr>
                <w:rFonts w:ascii="Times New Roman" w:hAnsi="Times New Roman" w:cs="Times New Roman"/>
                <w:sz w:val="24"/>
                <w:szCs w:val="24"/>
              </w:rPr>
              <w:t>COMPRENSIÓN LECTORA</w:t>
            </w:r>
          </w:p>
          <w:p w:rsidR="00901E43" w:rsidRPr="000416C4" w:rsidRDefault="00901E43" w:rsidP="003144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1E43" w:rsidRPr="000416C4" w:rsidRDefault="00901E43" w:rsidP="003144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1E43" w:rsidRPr="000416C4" w:rsidRDefault="00901E43" w:rsidP="003144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0" w:type="dxa"/>
          </w:tcPr>
          <w:p w:rsidR="00901E43" w:rsidRPr="000416C4" w:rsidRDefault="00901E43" w:rsidP="003144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1E43" w:rsidRPr="000416C4" w:rsidRDefault="00901E43" w:rsidP="0031448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0416C4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ESTRATEGIA: INFERENCIA.</w:t>
            </w:r>
          </w:p>
          <w:p w:rsidR="00901E43" w:rsidRPr="000416C4" w:rsidRDefault="00901E43" w:rsidP="003144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16C4">
              <w:rPr>
                <w:rFonts w:ascii="Times New Roman" w:hAnsi="Times New Roman" w:cs="Times New Roman"/>
                <w:sz w:val="24"/>
                <w:szCs w:val="24"/>
              </w:rPr>
              <w:t>Les explicamos esta estrategia y en que consiste.</w:t>
            </w:r>
          </w:p>
          <w:p w:rsidR="00901E43" w:rsidRPr="000416C4" w:rsidRDefault="00901E43" w:rsidP="003144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16C4">
              <w:rPr>
                <w:rFonts w:ascii="Times New Roman" w:hAnsi="Times New Roman" w:cs="Times New Roman"/>
                <w:sz w:val="24"/>
                <w:szCs w:val="24"/>
              </w:rPr>
              <w:t>LOS autores cuando escriben quieren decirnos cosas, pero no están escritas en el texto, nosotros lo tenemos que descubrir. Para ello hay que contestar a estas preguntas.</w:t>
            </w:r>
          </w:p>
          <w:p w:rsidR="00901E43" w:rsidRDefault="00901E43" w:rsidP="0031448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  <w:p w:rsidR="00901E43" w:rsidRPr="000416C4" w:rsidRDefault="00901E43" w:rsidP="0031448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0416C4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COMPRENSIÓN INFERENCIAL</w:t>
            </w:r>
          </w:p>
          <w:p w:rsidR="00901E43" w:rsidRPr="000416C4" w:rsidRDefault="00901E43" w:rsidP="003144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es-ES"/>
              </w:rPr>
            </w:pPr>
            <w:r w:rsidRPr="000416C4">
              <w:rPr>
                <w:rFonts w:ascii="Times New Roman" w:hAnsi="Times New Roman" w:cs="Times New Roman"/>
                <w:sz w:val="24"/>
                <w:szCs w:val="24"/>
                <w:lang w:eastAsia="es-ES"/>
              </w:rPr>
              <w:t xml:space="preserve">1 - ¿Crees que a la liebre le importaba que se riesen de ella? </w:t>
            </w:r>
          </w:p>
          <w:p w:rsidR="00901E43" w:rsidRPr="000416C4" w:rsidRDefault="00901E43" w:rsidP="003144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s-ES"/>
              </w:rPr>
            </w:pPr>
            <w:r w:rsidRPr="000416C4">
              <w:rPr>
                <w:rFonts w:ascii="Arial" w:hAnsi="Arial" w:cs="Arial"/>
                <w:sz w:val="24"/>
                <w:szCs w:val="24"/>
                <w:lang w:eastAsia="es-ES"/>
              </w:rPr>
              <w:t>􀀀</w:t>
            </w:r>
            <w:r w:rsidRPr="000416C4">
              <w:rPr>
                <w:rFonts w:ascii="Times New Roman" w:hAnsi="Times New Roman" w:cs="Times New Roman"/>
                <w:sz w:val="24"/>
                <w:szCs w:val="24"/>
                <w:lang w:eastAsia="es-ES"/>
              </w:rPr>
              <w:t xml:space="preserve"> Sí, por eso deseaba que no le creciesen las orejas.</w:t>
            </w:r>
          </w:p>
          <w:p w:rsidR="00901E43" w:rsidRPr="000416C4" w:rsidRDefault="00901E43" w:rsidP="003144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s-ES"/>
              </w:rPr>
            </w:pPr>
            <w:r w:rsidRPr="000416C4">
              <w:rPr>
                <w:rFonts w:ascii="Arial" w:hAnsi="Arial" w:cs="Arial"/>
                <w:sz w:val="24"/>
                <w:szCs w:val="24"/>
                <w:lang w:eastAsia="es-ES"/>
              </w:rPr>
              <w:t>􀀀</w:t>
            </w:r>
            <w:r w:rsidRPr="000416C4">
              <w:rPr>
                <w:rFonts w:ascii="Times New Roman" w:hAnsi="Times New Roman" w:cs="Times New Roman"/>
                <w:sz w:val="24"/>
                <w:szCs w:val="24"/>
                <w:lang w:eastAsia="es-ES"/>
              </w:rPr>
              <w:t xml:space="preserve"> No, porque ella sabía que no era fea.</w:t>
            </w:r>
          </w:p>
          <w:p w:rsidR="00901E43" w:rsidRPr="000416C4" w:rsidRDefault="00901E43" w:rsidP="003144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s-ES"/>
              </w:rPr>
            </w:pPr>
            <w:r w:rsidRPr="000416C4">
              <w:rPr>
                <w:rFonts w:ascii="Arial" w:hAnsi="Arial" w:cs="Arial"/>
                <w:sz w:val="24"/>
                <w:szCs w:val="24"/>
                <w:lang w:eastAsia="es-ES"/>
              </w:rPr>
              <w:t>􀀀</w:t>
            </w:r>
            <w:r w:rsidRPr="000416C4">
              <w:rPr>
                <w:rFonts w:ascii="Times New Roman" w:hAnsi="Times New Roman" w:cs="Times New Roman"/>
                <w:sz w:val="24"/>
                <w:szCs w:val="24"/>
                <w:lang w:eastAsia="es-ES"/>
              </w:rPr>
              <w:t xml:space="preserve"> No, porque así podía presumir de sus orejas.</w:t>
            </w:r>
          </w:p>
          <w:p w:rsidR="00901E43" w:rsidRPr="000416C4" w:rsidRDefault="00901E43" w:rsidP="003144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s-ES"/>
              </w:rPr>
            </w:pPr>
            <w:r w:rsidRPr="000416C4">
              <w:rPr>
                <w:rFonts w:ascii="Arial" w:hAnsi="Arial" w:cs="Arial"/>
                <w:sz w:val="24"/>
                <w:szCs w:val="24"/>
                <w:lang w:eastAsia="es-ES"/>
              </w:rPr>
              <w:t>􀀀</w:t>
            </w:r>
            <w:r w:rsidRPr="000416C4">
              <w:rPr>
                <w:rFonts w:ascii="Times New Roman" w:hAnsi="Times New Roman" w:cs="Times New Roman"/>
                <w:sz w:val="24"/>
                <w:szCs w:val="24"/>
                <w:lang w:eastAsia="es-ES"/>
              </w:rPr>
              <w:t xml:space="preserve"> Le daba igual que se rieran o no.</w:t>
            </w:r>
          </w:p>
          <w:p w:rsidR="00901E43" w:rsidRPr="000416C4" w:rsidRDefault="00901E43" w:rsidP="003144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es-ES"/>
              </w:rPr>
            </w:pPr>
            <w:r w:rsidRPr="000416C4">
              <w:rPr>
                <w:rFonts w:ascii="Times New Roman" w:hAnsi="Times New Roman" w:cs="Times New Roman"/>
                <w:sz w:val="24"/>
                <w:szCs w:val="24"/>
                <w:lang w:eastAsia="es-ES"/>
              </w:rPr>
              <w:t xml:space="preserve">2 – A las otras liebres, ella les parecía fea porque… </w:t>
            </w:r>
          </w:p>
          <w:p w:rsidR="00901E43" w:rsidRPr="000416C4" w:rsidRDefault="00901E43" w:rsidP="003144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s-ES"/>
              </w:rPr>
            </w:pPr>
            <w:r w:rsidRPr="000416C4">
              <w:rPr>
                <w:rFonts w:ascii="Arial" w:hAnsi="Arial" w:cs="Arial"/>
                <w:sz w:val="24"/>
                <w:szCs w:val="24"/>
                <w:lang w:eastAsia="es-ES"/>
              </w:rPr>
              <w:t>􀀀</w:t>
            </w:r>
            <w:r>
              <w:rPr>
                <w:rFonts w:ascii="Times New Roman" w:hAnsi="Times New Roman" w:cs="Times New Roman"/>
                <w:sz w:val="24"/>
                <w:szCs w:val="24"/>
                <w:lang w:eastAsia="es-ES"/>
              </w:rPr>
              <w:t xml:space="preserve"> S</w:t>
            </w:r>
            <w:r w:rsidRPr="000416C4">
              <w:rPr>
                <w:rFonts w:ascii="Times New Roman" w:hAnsi="Times New Roman" w:cs="Times New Roman"/>
                <w:sz w:val="24"/>
                <w:szCs w:val="24"/>
                <w:lang w:eastAsia="es-ES"/>
              </w:rPr>
              <w:t>iempre estaba triste.</w:t>
            </w:r>
          </w:p>
          <w:p w:rsidR="00901E43" w:rsidRPr="000416C4" w:rsidRDefault="00901E43" w:rsidP="003144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s-ES"/>
              </w:rPr>
            </w:pPr>
            <w:r w:rsidRPr="000416C4">
              <w:rPr>
                <w:rFonts w:ascii="Arial" w:hAnsi="Arial" w:cs="Arial"/>
                <w:sz w:val="24"/>
                <w:szCs w:val="24"/>
                <w:lang w:eastAsia="es-ES"/>
              </w:rPr>
              <w:t>􀀀</w:t>
            </w:r>
            <w:r>
              <w:rPr>
                <w:rFonts w:ascii="Times New Roman" w:hAnsi="Times New Roman" w:cs="Times New Roman"/>
                <w:sz w:val="24"/>
                <w:szCs w:val="24"/>
                <w:lang w:eastAsia="es-ES"/>
              </w:rPr>
              <w:t xml:space="preserve"> N</w:t>
            </w:r>
            <w:r w:rsidRPr="000416C4">
              <w:rPr>
                <w:rFonts w:ascii="Times New Roman" w:hAnsi="Times New Roman" w:cs="Times New Roman"/>
                <w:sz w:val="24"/>
                <w:szCs w:val="24"/>
                <w:lang w:eastAsia="es-ES"/>
              </w:rPr>
              <w:t>o podía correr y la cazarían pronto.</w:t>
            </w:r>
          </w:p>
          <w:p w:rsidR="00901E43" w:rsidRPr="000416C4" w:rsidRDefault="00901E43" w:rsidP="003144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s-ES"/>
              </w:rPr>
            </w:pPr>
            <w:r w:rsidRPr="000416C4">
              <w:rPr>
                <w:rFonts w:ascii="Arial" w:hAnsi="Arial" w:cs="Arial"/>
                <w:sz w:val="24"/>
                <w:szCs w:val="24"/>
                <w:lang w:eastAsia="es-ES"/>
              </w:rPr>
              <w:t>􀀀</w:t>
            </w:r>
            <w:r>
              <w:rPr>
                <w:rFonts w:ascii="Times New Roman" w:hAnsi="Times New Roman" w:cs="Times New Roman"/>
                <w:sz w:val="24"/>
                <w:szCs w:val="24"/>
                <w:lang w:eastAsia="es-ES"/>
              </w:rPr>
              <w:t xml:space="preserve"> L</w:t>
            </w:r>
            <w:r w:rsidRPr="000416C4">
              <w:rPr>
                <w:rFonts w:ascii="Times New Roman" w:hAnsi="Times New Roman" w:cs="Times New Roman"/>
                <w:sz w:val="24"/>
                <w:szCs w:val="24"/>
                <w:lang w:eastAsia="es-ES"/>
              </w:rPr>
              <w:t>e arrastraban sus grandes orejas.</w:t>
            </w:r>
          </w:p>
          <w:p w:rsidR="00901E43" w:rsidRDefault="00901E43" w:rsidP="003144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s-ES"/>
              </w:rPr>
            </w:pPr>
            <w:r w:rsidRPr="000416C4">
              <w:rPr>
                <w:rFonts w:ascii="Arial" w:hAnsi="Arial" w:cs="Arial"/>
                <w:sz w:val="24"/>
                <w:szCs w:val="24"/>
                <w:lang w:eastAsia="es-ES"/>
              </w:rPr>
              <w:t>􀀀</w:t>
            </w:r>
            <w:r>
              <w:rPr>
                <w:rFonts w:ascii="Times New Roman" w:hAnsi="Times New Roman" w:cs="Times New Roman"/>
                <w:sz w:val="24"/>
                <w:szCs w:val="24"/>
                <w:lang w:eastAsia="es-ES"/>
              </w:rPr>
              <w:t xml:space="preserve"> N</w:t>
            </w:r>
            <w:r w:rsidRPr="000416C4">
              <w:rPr>
                <w:rFonts w:ascii="Times New Roman" w:hAnsi="Times New Roman" w:cs="Times New Roman"/>
                <w:sz w:val="24"/>
                <w:szCs w:val="24"/>
                <w:lang w:eastAsia="es-ES"/>
              </w:rPr>
              <w:t>o era como las demás.</w:t>
            </w:r>
          </w:p>
          <w:p w:rsidR="00901E43" w:rsidRPr="00886034" w:rsidRDefault="00901E43" w:rsidP="003144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s-ES"/>
              </w:rPr>
            </w:pPr>
            <w:r w:rsidRPr="000416C4">
              <w:rPr>
                <w:rFonts w:ascii="Times New Roman" w:hAnsi="Times New Roman" w:cs="Times New Roman"/>
                <w:sz w:val="28"/>
                <w:szCs w:val="28"/>
                <w:lang w:eastAsia="es-ES"/>
              </w:rPr>
              <w:t xml:space="preserve">3 </w:t>
            </w:r>
            <w:r w:rsidRPr="000416C4">
              <w:rPr>
                <w:rFonts w:ascii="Times New Roman" w:hAnsi="Times New Roman" w:cs="Times New Roman"/>
                <w:sz w:val="24"/>
                <w:szCs w:val="24"/>
                <w:lang w:eastAsia="es-ES"/>
              </w:rPr>
              <w:t xml:space="preserve">-– Al crecer,… </w:t>
            </w:r>
          </w:p>
          <w:p w:rsidR="00901E43" w:rsidRPr="000416C4" w:rsidRDefault="00901E43" w:rsidP="003144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s-ES"/>
              </w:rPr>
            </w:pPr>
            <w:r w:rsidRPr="000416C4">
              <w:rPr>
                <w:rFonts w:ascii="Arial" w:hAnsi="Arial" w:cs="Arial"/>
                <w:sz w:val="24"/>
                <w:szCs w:val="24"/>
                <w:lang w:eastAsia="es-ES"/>
              </w:rPr>
              <w:t>􀀀</w:t>
            </w:r>
            <w:r w:rsidRPr="000416C4">
              <w:rPr>
                <w:rFonts w:ascii="Times New Roman" w:hAnsi="Times New Roman" w:cs="Times New Roman"/>
                <w:sz w:val="24"/>
                <w:szCs w:val="24"/>
                <w:lang w:eastAsia="es-ES"/>
              </w:rPr>
              <w:t xml:space="preserve"> Sus orejas también crecieron.</w:t>
            </w:r>
          </w:p>
          <w:p w:rsidR="00901E43" w:rsidRPr="000416C4" w:rsidRDefault="00901E43" w:rsidP="003144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s-ES"/>
              </w:rPr>
            </w:pPr>
            <w:r w:rsidRPr="000416C4">
              <w:rPr>
                <w:rFonts w:ascii="Arial" w:hAnsi="Arial" w:cs="Arial"/>
                <w:sz w:val="24"/>
                <w:szCs w:val="24"/>
                <w:lang w:eastAsia="es-ES"/>
              </w:rPr>
              <w:t>􀀀</w:t>
            </w:r>
            <w:r>
              <w:rPr>
                <w:rFonts w:ascii="Times New Roman" w:hAnsi="Times New Roman" w:cs="Times New Roman"/>
                <w:sz w:val="24"/>
                <w:szCs w:val="24"/>
                <w:lang w:eastAsia="es-ES"/>
              </w:rPr>
              <w:t xml:space="preserve"> C</w:t>
            </w:r>
            <w:r w:rsidRPr="000416C4">
              <w:rPr>
                <w:rFonts w:ascii="Times New Roman" w:hAnsi="Times New Roman" w:cs="Times New Roman"/>
                <w:sz w:val="24"/>
                <w:szCs w:val="24"/>
                <w:lang w:eastAsia="es-ES"/>
              </w:rPr>
              <w:t>recieron sus patas para que corriera más.</w:t>
            </w:r>
          </w:p>
          <w:p w:rsidR="00901E43" w:rsidRPr="000416C4" w:rsidRDefault="00901E43" w:rsidP="003144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s-ES"/>
              </w:rPr>
            </w:pPr>
            <w:r w:rsidRPr="000416C4">
              <w:rPr>
                <w:rFonts w:ascii="Arial" w:hAnsi="Arial" w:cs="Arial"/>
                <w:sz w:val="24"/>
                <w:szCs w:val="24"/>
                <w:lang w:eastAsia="es-ES"/>
              </w:rPr>
              <w:t>􀀀</w:t>
            </w:r>
            <w:r>
              <w:rPr>
                <w:rFonts w:ascii="Times New Roman" w:hAnsi="Times New Roman" w:cs="Times New Roman"/>
                <w:sz w:val="24"/>
                <w:szCs w:val="24"/>
                <w:lang w:eastAsia="es-ES"/>
              </w:rPr>
              <w:t xml:space="preserve"> A</w:t>
            </w:r>
            <w:r w:rsidRPr="000416C4">
              <w:rPr>
                <w:rFonts w:ascii="Times New Roman" w:hAnsi="Times New Roman" w:cs="Times New Roman"/>
                <w:sz w:val="24"/>
                <w:szCs w:val="24"/>
                <w:lang w:eastAsia="es-ES"/>
              </w:rPr>
              <w:t>prendió a hacer molinetes con sus orejas.</w:t>
            </w:r>
          </w:p>
          <w:p w:rsidR="00901E43" w:rsidRPr="000416C4" w:rsidRDefault="00901E43" w:rsidP="003144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s-ES"/>
              </w:rPr>
            </w:pPr>
            <w:r w:rsidRPr="000416C4">
              <w:rPr>
                <w:rFonts w:ascii="Times New Roman" w:hAnsi="Times New Roman" w:cs="Times New Roman"/>
                <w:sz w:val="24"/>
                <w:szCs w:val="24"/>
                <w:lang w:eastAsia="es-ES"/>
              </w:rPr>
              <w:t xml:space="preserve">4 – La liebre, al ver al cazador, giró sus orejas como un </w:t>
            </w:r>
            <w:r>
              <w:rPr>
                <w:rFonts w:ascii="Times New Roman" w:hAnsi="Times New Roman" w:cs="Times New Roman"/>
                <w:sz w:val="24"/>
                <w:szCs w:val="24"/>
                <w:lang w:eastAsia="es-ES"/>
              </w:rPr>
              <w:t xml:space="preserve">       </w:t>
            </w:r>
            <w:r w:rsidRPr="000416C4">
              <w:rPr>
                <w:rFonts w:ascii="Times New Roman" w:hAnsi="Times New Roman" w:cs="Times New Roman"/>
                <w:sz w:val="24"/>
                <w:szCs w:val="24"/>
                <w:lang w:eastAsia="es-ES"/>
              </w:rPr>
              <w:t>molinete para…</w:t>
            </w:r>
          </w:p>
          <w:p w:rsidR="00901E43" w:rsidRPr="000416C4" w:rsidRDefault="00901E43" w:rsidP="003144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s-ES"/>
              </w:rPr>
            </w:pPr>
            <w:r w:rsidRPr="000416C4">
              <w:rPr>
                <w:rFonts w:ascii="Arial" w:hAnsi="Arial" w:cs="Arial"/>
                <w:sz w:val="24"/>
                <w:szCs w:val="24"/>
                <w:lang w:eastAsia="es-ES"/>
              </w:rPr>
              <w:t>􀀀</w:t>
            </w:r>
            <w:r w:rsidRPr="000416C4">
              <w:rPr>
                <w:rFonts w:ascii="Times New Roman" w:hAnsi="Times New Roman" w:cs="Times New Roman"/>
                <w:sz w:val="24"/>
                <w:szCs w:val="24"/>
                <w:lang w:eastAsia="es-ES"/>
              </w:rPr>
              <w:t xml:space="preserve"> Que las otras liebres vieran lo que era capaz de hacer con sus largas orejas.</w:t>
            </w:r>
          </w:p>
          <w:p w:rsidR="00901E43" w:rsidRPr="000416C4" w:rsidRDefault="00901E43" w:rsidP="003144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s-ES"/>
              </w:rPr>
            </w:pPr>
            <w:r w:rsidRPr="000416C4">
              <w:rPr>
                <w:rFonts w:ascii="Arial" w:hAnsi="Arial" w:cs="Arial"/>
                <w:sz w:val="24"/>
                <w:szCs w:val="24"/>
                <w:lang w:eastAsia="es-ES"/>
              </w:rPr>
              <w:t>􀀀</w:t>
            </w:r>
            <w:r>
              <w:rPr>
                <w:rFonts w:ascii="Times New Roman" w:hAnsi="Times New Roman" w:cs="Times New Roman"/>
                <w:sz w:val="24"/>
                <w:szCs w:val="24"/>
                <w:lang w:eastAsia="es-ES"/>
              </w:rPr>
              <w:t>A</w:t>
            </w:r>
            <w:r w:rsidRPr="000416C4">
              <w:rPr>
                <w:rFonts w:ascii="Times New Roman" w:hAnsi="Times New Roman" w:cs="Times New Roman"/>
                <w:sz w:val="24"/>
                <w:szCs w:val="24"/>
                <w:lang w:eastAsia="es-ES"/>
              </w:rPr>
              <w:t>visarlas de que había un grave peligro.</w:t>
            </w:r>
          </w:p>
          <w:p w:rsidR="00901E43" w:rsidRPr="000416C4" w:rsidRDefault="00901E43" w:rsidP="003144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s-ES"/>
              </w:rPr>
            </w:pPr>
            <w:r w:rsidRPr="000416C4">
              <w:rPr>
                <w:rFonts w:ascii="Arial" w:hAnsi="Arial" w:cs="Arial"/>
                <w:sz w:val="24"/>
                <w:szCs w:val="24"/>
                <w:lang w:eastAsia="es-ES"/>
              </w:rPr>
              <w:t>􀀀</w:t>
            </w:r>
            <w:r>
              <w:rPr>
                <w:rFonts w:ascii="Times New Roman" w:hAnsi="Times New Roman" w:cs="Times New Roman"/>
                <w:sz w:val="24"/>
                <w:szCs w:val="24"/>
                <w:lang w:eastAsia="es-ES"/>
              </w:rPr>
              <w:t xml:space="preserve"> I</w:t>
            </w:r>
            <w:r w:rsidRPr="000416C4">
              <w:rPr>
                <w:rFonts w:ascii="Times New Roman" w:hAnsi="Times New Roman" w:cs="Times New Roman"/>
                <w:sz w:val="24"/>
                <w:szCs w:val="24"/>
                <w:lang w:eastAsia="es-ES"/>
              </w:rPr>
              <w:t>ntentar volar con ellas y escapar de allí.</w:t>
            </w:r>
          </w:p>
          <w:p w:rsidR="00901E43" w:rsidRPr="000416C4" w:rsidRDefault="00901E43" w:rsidP="003144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16C4">
              <w:rPr>
                <w:rFonts w:ascii="Arial" w:hAnsi="Arial" w:cs="Arial"/>
                <w:sz w:val="24"/>
                <w:szCs w:val="24"/>
                <w:lang w:eastAsia="es-ES"/>
              </w:rPr>
              <w:t>􀀀</w:t>
            </w:r>
            <w:r>
              <w:rPr>
                <w:rFonts w:ascii="Times New Roman" w:hAnsi="Times New Roman" w:cs="Times New Roman"/>
                <w:sz w:val="24"/>
                <w:szCs w:val="24"/>
                <w:lang w:eastAsia="es-ES"/>
              </w:rPr>
              <w:t xml:space="preserve"> Q</w:t>
            </w:r>
            <w:r w:rsidRPr="000416C4">
              <w:rPr>
                <w:rFonts w:ascii="Times New Roman" w:hAnsi="Times New Roman" w:cs="Times New Roman"/>
                <w:sz w:val="24"/>
                <w:szCs w:val="24"/>
                <w:lang w:eastAsia="es-ES"/>
              </w:rPr>
              <w:t>ue la viera el perro del cazador.</w:t>
            </w:r>
          </w:p>
          <w:p w:rsidR="00901E43" w:rsidRPr="000416C4" w:rsidRDefault="00901E43" w:rsidP="003144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s-ES"/>
              </w:rPr>
            </w:pPr>
            <w:r w:rsidRPr="000416C4">
              <w:rPr>
                <w:rFonts w:ascii="Times New Roman" w:hAnsi="Times New Roman" w:cs="Times New Roman"/>
                <w:sz w:val="24"/>
                <w:szCs w:val="24"/>
                <w:lang w:eastAsia="es-ES"/>
              </w:rPr>
              <w:t>5- ¿Por qué se escondieron las liebres ante la presencia del cazador?</w:t>
            </w:r>
          </w:p>
          <w:p w:rsidR="00901E43" w:rsidRPr="000416C4" w:rsidRDefault="00901E43" w:rsidP="003144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s-ES"/>
              </w:rPr>
            </w:pPr>
            <w:r w:rsidRPr="000416C4">
              <w:rPr>
                <w:rFonts w:ascii="Arial" w:hAnsi="Arial" w:cs="Arial"/>
                <w:sz w:val="24"/>
                <w:szCs w:val="24"/>
                <w:lang w:eastAsia="es-ES"/>
              </w:rPr>
              <w:t>􀀀</w:t>
            </w:r>
            <w:r w:rsidRPr="000416C4">
              <w:rPr>
                <w:rFonts w:ascii="Times New Roman" w:hAnsi="Times New Roman" w:cs="Times New Roman"/>
                <w:sz w:val="24"/>
                <w:szCs w:val="24"/>
                <w:lang w:eastAsia="es-ES"/>
              </w:rPr>
              <w:t xml:space="preserve"> Porque la liebre, con las orejas, se lo indicó.</w:t>
            </w:r>
          </w:p>
          <w:p w:rsidR="00901E43" w:rsidRPr="000416C4" w:rsidRDefault="00901E43" w:rsidP="003144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s-ES"/>
              </w:rPr>
            </w:pPr>
            <w:r w:rsidRPr="000416C4">
              <w:rPr>
                <w:rFonts w:ascii="Arial" w:hAnsi="Arial" w:cs="Arial"/>
                <w:sz w:val="24"/>
                <w:szCs w:val="24"/>
                <w:lang w:eastAsia="es-ES"/>
              </w:rPr>
              <w:t>􀀀</w:t>
            </w:r>
            <w:r w:rsidRPr="000416C4">
              <w:rPr>
                <w:rFonts w:ascii="Times New Roman" w:hAnsi="Times New Roman" w:cs="Times New Roman"/>
                <w:sz w:val="24"/>
                <w:szCs w:val="24"/>
                <w:lang w:eastAsia="es-ES"/>
              </w:rPr>
              <w:t xml:space="preserve"> Porque las liebres se asustan de todo.</w:t>
            </w:r>
          </w:p>
          <w:p w:rsidR="00901E43" w:rsidRPr="000416C4" w:rsidRDefault="00901E43" w:rsidP="003144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s-ES"/>
              </w:rPr>
            </w:pPr>
            <w:r w:rsidRPr="000416C4">
              <w:rPr>
                <w:rFonts w:ascii="Arial" w:hAnsi="Arial" w:cs="Arial"/>
                <w:sz w:val="24"/>
                <w:szCs w:val="24"/>
                <w:lang w:eastAsia="es-ES"/>
              </w:rPr>
              <w:t>􀀀</w:t>
            </w:r>
            <w:r w:rsidRPr="000416C4">
              <w:rPr>
                <w:rFonts w:ascii="Times New Roman" w:hAnsi="Times New Roman" w:cs="Times New Roman"/>
                <w:sz w:val="24"/>
                <w:szCs w:val="24"/>
                <w:lang w:eastAsia="es-ES"/>
              </w:rPr>
              <w:t xml:space="preserve"> Porque en el bosque estaban más a gusto.</w:t>
            </w:r>
          </w:p>
          <w:p w:rsidR="00901E43" w:rsidRPr="000416C4" w:rsidRDefault="00901E43" w:rsidP="0031448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16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¿Qué nos enseña la lectura?</w:t>
            </w:r>
          </w:p>
          <w:p w:rsidR="00901E43" w:rsidRPr="000416C4" w:rsidRDefault="00901E43" w:rsidP="0031448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16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La autoestima y el respeto.</w:t>
            </w:r>
          </w:p>
          <w:p w:rsidR="00901E43" w:rsidRDefault="00901E43" w:rsidP="0031448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901E43" w:rsidRPr="000416C4" w:rsidRDefault="00901E43" w:rsidP="0031448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16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EVALUACÓN</w:t>
            </w:r>
          </w:p>
          <w:p w:rsidR="00901E43" w:rsidRPr="000416C4" w:rsidRDefault="00901E43" w:rsidP="003144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16C4">
              <w:rPr>
                <w:rFonts w:ascii="Times New Roman" w:hAnsi="Times New Roman" w:cs="Times New Roman"/>
                <w:sz w:val="24"/>
                <w:szCs w:val="24"/>
              </w:rPr>
              <w:t>El alumno opina sobre el texto y lo que  el poeta nos quiere decir.</w:t>
            </w:r>
          </w:p>
          <w:p w:rsidR="00901E43" w:rsidRPr="000416C4" w:rsidRDefault="00901E43" w:rsidP="003144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0416C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COMPRENSIÓN VALORATIVA</w:t>
            </w:r>
          </w:p>
          <w:p w:rsidR="00901E43" w:rsidRPr="000416C4" w:rsidRDefault="00901E43" w:rsidP="003144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s-ES"/>
              </w:rPr>
            </w:pPr>
            <w:r w:rsidRPr="000416C4">
              <w:rPr>
                <w:rFonts w:ascii="Times New Roman" w:hAnsi="Times New Roman" w:cs="Times New Roman"/>
                <w:sz w:val="24"/>
                <w:szCs w:val="24"/>
                <w:lang w:eastAsia="es-ES"/>
              </w:rPr>
              <w:t>1 – A pesar de que todas se reían de ella, la liebre las salvó del cazador.</w:t>
            </w:r>
          </w:p>
          <w:p w:rsidR="00901E43" w:rsidRPr="000416C4" w:rsidRDefault="00901E43" w:rsidP="003144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es-ES"/>
              </w:rPr>
            </w:pPr>
            <w:r w:rsidRPr="000416C4">
              <w:rPr>
                <w:rFonts w:ascii="Times New Roman" w:hAnsi="Times New Roman" w:cs="Times New Roman"/>
                <w:sz w:val="24"/>
                <w:szCs w:val="24"/>
                <w:lang w:eastAsia="es-ES"/>
              </w:rPr>
              <w:t>¿Qué piensas de ella?</w:t>
            </w:r>
          </w:p>
          <w:p w:rsidR="00901E43" w:rsidRPr="000416C4" w:rsidRDefault="00901E43" w:rsidP="003144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s-ES"/>
              </w:rPr>
            </w:pPr>
            <w:r w:rsidRPr="000416C4">
              <w:rPr>
                <w:rFonts w:ascii="Arial" w:hAnsi="Arial" w:cs="Arial"/>
                <w:sz w:val="24"/>
                <w:szCs w:val="24"/>
                <w:lang w:eastAsia="es-ES"/>
              </w:rPr>
              <w:t>􀀀</w:t>
            </w:r>
            <w:r w:rsidRPr="000416C4">
              <w:rPr>
                <w:rFonts w:ascii="Times New Roman" w:hAnsi="Times New Roman" w:cs="Times New Roman"/>
                <w:sz w:val="24"/>
                <w:szCs w:val="24"/>
                <w:lang w:eastAsia="es-ES"/>
              </w:rPr>
              <w:t xml:space="preserve"> Que era generosa y no les guardaba rencor.</w:t>
            </w:r>
          </w:p>
          <w:p w:rsidR="00901E43" w:rsidRPr="000416C4" w:rsidRDefault="00901E43" w:rsidP="003144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s-ES"/>
              </w:rPr>
            </w:pPr>
            <w:r w:rsidRPr="000416C4">
              <w:rPr>
                <w:rFonts w:ascii="Arial" w:hAnsi="Arial" w:cs="Arial"/>
                <w:sz w:val="24"/>
                <w:szCs w:val="24"/>
                <w:lang w:eastAsia="es-ES"/>
              </w:rPr>
              <w:t>􀀀</w:t>
            </w:r>
            <w:r w:rsidRPr="000416C4">
              <w:rPr>
                <w:rFonts w:ascii="Times New Roman" w:hAnsi="Times New Roman" w:cs="Times New Roman"/>
                <w:sz w:val="24"/>
                <w:szCs w:val="24"/>
                <w:lang w:eastAsia="es-ES"/>
              </w:rPr>
              <w:t xml:space="preserve"> Que tenía que haberse salvado ella y no decir nada a nadie.</w:t>
            </w:r>
          </w:p>
          <w:p w:rsidR="00901E43" w:rsidRPr="000416C4" w:rsidRDefault="00901E43" w:rsidP="003144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16C4">
              <w:rPr>
                <w:rFonts w:ascii="Arial" w:hAnsi="Arial" w:cs="Arial"/>
                <w:sz w:val="24"/>
                <w:szCs w:val="24"/>
                <w:lang w:eastAsia="es-ES"/>
              </w:rPr>
              <w:t>􀀀</w:t>
            </w:r>
            <w:r w:rsidRPr="000416C4">
              <w:rPr>
                <w:rFonts w:ascii="Times New Roman" w:hAnsi="Times New Roman" w:cs="Times New Roman"/>
                <w:sz w:val="24"/>
                <w:szCs w:val="24"/>
                <w:lang w:eastAsia="es-ES"/>
              </w:rPr>
              <w:t xml:space="preserve"> Que debió hacer ruido para que el cazador</w:t>
            </w:r>
            <w:r w:rsidRPr="000416C4">
              <w:rPr>
                <w:rFonts w:ascii="Times New Roman" w:hAnsi="Times New Roman" w:cs="Times New Roman"/>
                <w:sz w:val="28"/>
                <w:szCs w:val="28"/>
                <w:lang w:eastAsia="es-ES"/>
              </w:rPr>
              <w:t xml:space="preserve"> las </w:t>
            </w:r>
            <w:r w:rsidRPr="000416C4">
              <w:rPr>
                <w:rFonts w:ascii="Times New Roman" w:hAnsi="Times New Roman" w:cs="Times New Roman"/>
                <w:sz w:val="24"/>
                <w:szCs w:val="24"/>
                <w:lang w:eastAsia="es-ES"/>
              </w:rPr>
              <w:t>descubriera.</w:t>
            </w:r>
          </w:p>
          <w:p w:rsidR="00901E43" w:rsidRPr="000416C4" w:rsidRDefault="00901E43" w:rsidP="003144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es-ES"/>
              </w:rPr>
            </w:pPr>
            <w:r w:rsidRPr="000416C4">
              <w:rPr>
                <w:rFonts w:ascii="Times New Roman" w:hAnsi="Times New Roman" w:cs="Times New Roman"/>
                <w:sz w:val="28"/>
                <w:szCs w:val="28"/>
                <w:lang w:eastAsia="es-ES"/>
              </w:rPr>
              <w:t xml:space="preserve">2 </w:t>
            </w:r>
            <w:r w:rsidRPr="000416C4">
              <w:rPr>
                <w:rFonts w:ascii="Times New Roman" w:hAnsi="Times New Roman" w:cs="Times New Roman"/>
                <w:sz w:val="24"/>
                <w:szCs w:val="24"/>
                <w:lang w:eastAsia="es-ES"/>
              </w:rPr>
              <w:t xml:space="preserve">– Desde entonces, la liebre presumía de sus orejas porque… </w:t>
            </w:r>
          </w:p>
          <w:p w:rsidR="00901E43" w:rsidRPr="000416C4" w:rsidRDefault="00901E43" w:rsidP="003144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s-ES"/>
              </w:rPr>
            </w:pPr>
            <w:r w:rsidRPr="000416C4">
              <w:rPr>
                <w:rFonts w:ascii="Arial" w:hAnsi="Arial" w:cs="Arial"/>
                <w:sz w:val="24"/>
                <w:szCs w:val="24"/>
                <w:lang w:eastAsia="es-ES"/>
              </w:rPr>
              <w:t>􀀀</w:t>
            </w:r>
            <w:r>
              <w:rPr>
                <w:rFonts w:ascii="Times New Roman" w:hAnsi="Times New Roman" w:cs="Times New Roman"/>
                <w:sz w:val="24"/>
                <w:szCs w:val="24"/>
                <w:lang w:eastAsia="es-ES"/>
              </w:rPr>
              <w:t xml:space="preserve"> A</w:t>
            </w:r>
            <w:r w:rsidRPr="000416C4">
              <w:rPr>
                <w:rFonts w:ascii="Times New Roman" w:hAnsi="Times New Roman" w:cs="Times New Roman"/>
                <w:sz w:val="24"/>
                <w:szCs w:val="24"/>
                <w:lang w:eastAsia="es-ES"/>
              </w:rPr>
              <w:t>prendió a quererse como era.</w:t>
            </w:r>
          </w:p>
          <w:p w:rsidR="00901E43" w:rsidRPr="000416C4" w:rsidRDefault="00901E43" w:rsidP="003144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s-E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s-ES"/>
              </w:rPr>
              <w:t>.</w:t>
            </w:r>
            <w:r w:rsidRPr="000416C4">
              <w:rPr>
                <w:rFonts w:ascii="Arial" w:hAnsi="Arial" w:cs="Arial"/>
                <w:sz w:val="24"/>
                <w:szCs w:val="24"/>
                <w:lang w:eastAsia="es-ES"/>
              </w:rPr>
              <w:t>􀀀</w:t>
            </w:r>
            <w:r w:rsidRPr="000416C4">
              <w:rPr>
                <w:rFonts w:ascii="Times New Roman" w:hAnsi="Times New Roman" w:cs="Times New Roman"/>
                <w:sz w:val="24"/>
                <w:szCs w:val="24"/>
                <w:lang w:eastAsia="es-ES"/>
              </w:rPr>
              <w:t xml:space="preserve"> Las demás liebres la envidiaban.</w:t>
            </w:r>
          </w:p>
          <w:p w:rsidR="00901E43" w:rsidRPr="000416C4" w:rsidRDefault="00901E43" w:rsidP="003144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s-ES"/>
              </w:rPr>
            </w:pPr>
            <w:r w:rsidRPr="000416C4">
              <w:rPr>
                <w:rFonts w:ascii="Times New Roman" w:hAnsi="Times New Roman" w:cs="Times New Roman"/>
                <w:sz w:val="24"/>
                <w:szCs w:val="24"/>
                <w:lang w:eastAsia="es-ES"/>
              </w:rPr>
              <w:t>3- ¿Opinas que está bien reírse de otras personas que tengan algún defecto?________ ¿Por qué? ________</w:t>
            </w:r>
            <w:r w:rsidRPr="000416C4">
              <w:rPr>
                <w:rFonts w:ascii="Times New Roman" w:hAnsi="Times New Roman" w:cs="Times New Roman"/>
                <w:sz w:val="28"/>
                <w:szCs w:val="28"/>
                <w:lang w:eastAsia="es-ES"/>
              </w:rPr>
              <w:t xml:space="preserve"> </w:t>
            </w:r>
          </w:p>
        </w:tc>
      </w:tr>
      <w:tr w:rsidR="00901E43" w:rsidRPr="000416C4" w:rsidTr="00314487">
        <w:trPr>
          <w:trHeight w:val="969"/>
        </w:trPr>
        <w:tc>
          <w:tcPr>
            <w:tcW w:w="1368" w:type="dxa"/>
            <w:vMerge/>
          </w:tcPr>
          <w:p w:rsidR="00901E43" w:rsidRPr="000416C4" w:rsidRDefault="00901E43" w:rsidP="003144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  <w:gridSpan w:val="2"/>
            <w:vMerge/>
          </w:tcPr>
          <w:p w:rsidR="00901E43" w:rsidRPr="000416C4" w:rsidRDefault="00901E43" w:rsidP="003144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0" w:type="dxa"/>
          </w:tcPr>
          <w:p w:rsidR="00901E43" w:rsidRDefault="00901E43" w:rsidP="0031448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901E43" w:rsidRPr="000416C4" w:rsidRDefault="00901E43" w:rsidP="0031448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16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VISUALIZAR</w:t>
            </w:r>
          </w:p>
          <w:p w:rsidR="00901E43" w:rsidRPr="000416C4" w:rsidRDefault="00901E43" w:rsidP="003144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16C4">
              <w:rPr>
                <w:rFonts w:ascii="Times New Roman" w:hAnsi="Times New Roman" w:cs="Times New Roman"/>
                <w:sz w:val="24"/>
                <w:szCs w:val="24"/>
              </w:rPr>
              <w:t>Terminamos la actividad realizando un dibujo sobre la lectura. Después cada alumno lo comentara brevemente.</w:t>
            </w:r>
          </w:p>
        </w:tc>
      </w:tr>
    </w:tbl>
    <w:p w:rsidR="00901E43" w:rsidRPr="000416C4" w:rsidRDefault="00901E43" w:rsidP="00A14F66">
      <w:pPr>
        <w:rPr>
          <w:rFonts w:ascii="Times New Roman" w:hAnsi="Times New Roman" w:cs="Times New Roman"/>
          <w:sz w:val="24"/>
          <w:szCs w:val="24"/>
        </w:rPr>
      </w:pPr>
    </w:p>
    <w:p w:rsidR="00901E43" w:rsidRPr="000416C4" w:rsidRDefault="00901E43" w:rsidP="00A14F66">
      <w:pPr>
        <w:rPr>
          <w:rFonts w:ascii="Times New Roman" w:hAnsi="Times New Roman" w:cs="Times New Roman"/>
          <w:sz w:val="24"/>
          <w:szCs w:val="24"/>
        </w:rPr>
      </w:pPr>
    </w:p>
    <w:p w:rsidR="00901E43" w:rsidRDefault="00901E43" w:rsidP="00A32ABA"/>
    <w:p w:rsidR="00901E43" w:rsidRDefault="00901E43" w:rsidP="003771BC">
      <w:pPr>
        <w:pStyle w:val="ListParagraph"/>
        <w:ind w:left="360"/>
      </w:pPr>
    </w:p>
    <w:sectPr w:rsidR="00901E43" w:rsidSect="00C63A77">
      <w:headerReference w:type="default" r:id="rId7"/>
      <w:footerReference w:type="default" r:id="rId8"/>
      <w:pgSz w:w="11906" w:h="16838"/>
      <w:pgMar w:top="1417" w:right="1274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01E43" w:rsidRDefault="00901E43" w:rsidP="00D912EB">
      <w:pPr>
        <w:spacing w:after="0" w:line="240" w:lineRule="auto"/>
      </w:pPr>
      <w:r>
        <w:separator/>
      </w:r>
    </w:p>
  </w:endnote>
  <w:endnote w:type="continuationSeparator" w:id="0">
    <w:p w:rsidR="00901E43" w:rsidRDefault="00901E43" w:rsidP="00D912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1E43" w:rsidRPr="00D912EB" w:rsidRDefault="00901E43" w:rsidP="0068578A">
    <w:pPr>
      <w:pStyle w:val="Footer"/>
      <w:pBdr>
        <w:top w:val="thinThickSmallGap" w:sz="24" w:space="1" w:color="622423"/>
      </w:pBdr>
      <w:tabs>
        <w:tab w:val="clear" w:pos="4252"/>
        <w:tab w:val="clear" w:pos="8504"/>
        <w:tab w:val="right" w:pos="8931"/>
      </w:tabs>
      <w:rPr>
        <w:rFonts w:ascii="Cambria" w:hAnsi="Cambria" w:cs="Cambria"/>
        <w:sz w:val="18"/>
        <w:szCs w:val="18"/>
      </w:rPr>
    </w:pPr>
    <w:r w:rsidRPr="00D912EB">
      <w:rPr>
        <w:rFonts w:ascii="Cambria" w:hAnsi="Cambria" w:cs="Cambria"/>
        <w:sz w:val="18"/>
        <w:szCs w:val="18"/>
      </w:rPr>
      <w:t>ACTUACIÓN</w:t>
    </w:r>
    <w:r>
      <w:rPr>
        <w:rFonts w:ascii="Cambria" w:hAnsi="Cambria" w:cs="Cambria"/>
        <w:sz w:val="18"/>
        <w:szCs w:val="18"/>
      </w:rPr>
      <w:t xml:space="preserve"> ESPECÍFICA MEJORA DE LA COMPRE</w:t>
    </w:r>
    <w:r w:rsidRPr="00D912EB">
      <w:rPr>
        <w:rFonts w:ascii="Cambria" w:hAnsi="Cambria" w:cs="Cambria"/>
        <w:sz w:val="18"/>
        <w:szCs w:val="18"/>
      </w:rPr>
      <w:t>NSIÓN Y FLUIDEZ LECTORA</w:t>
    </w:r>
    <w:r>
      <w:rPr>
        <w:rFonts w:ascii="Cambria" w:hAnsi="Cambria" w:cs="Cambria"/>
        <w:sz w:val="18"/>
        <w:szCs w:val="18"/>
      </w:rPr>
      <w:t>S</w:t>
    </w:r>
    <w:r w:rsidRPr="00D912EB">
      <w:rPr>
        <w:rFonts w:ascii="Cambria" w:hAnsi="Cambria" w:cs="Cambria"/>
        <w:sz w:val="18"/>
        <w:szCs w:val="18"/>
      </w:rPr>
      <w:tab/>
      <w:t xml:space="preserve">Página </w:t>
    </w:r>
    <w:r w:rsidRPr="00D912EB">
      <w:rPr>
        <w:sz w:val="18"/>
        <w:szCs w:val="18"/>
      </w:rPr>
      <w:fldChar w:fldCharType="begin"/>
    </w:r>
    <w:r w:rsidRPr="00D912EB">
      <w:rPr>
        <w:sz w:val="18"/>
        <w:szCs w:val="18"/>
      </w:rPr>
      <w:instrText xml:space="preserve"> PAGE   \* MERGEFORMAT </w:instrText>
    </w:r>
    <w:r w:rsidRPr="00D912EB">
      <w:rPr>
        <w:sz w:val="18"/>
        <w:szCs w:val="18"/>
      </w:rPr>
      <w:fldChar w:fldCharType="separate"/>
    </w:r>
    <w:r w:rsidRPr="00A14F66">
      <w:rPr>
        <w:rFonts w:ascii="Cambria" w:hAnsi="Cambria" w:cs="Cambria"/>
        <w:noProof/>
        <w:sz w:val="18"/>
        <w:szCs w:val="18"/>
      </w:rPr>
      <w:t>1</w:t>
    </w:r>
    <w:r w:rsidRPr="00D912EB">
      <w:rPr>
        <w:sz w:val="18"/>
        <w:szCs w:val="18"/>
      </w:rPr>
      <w:fldChar w:fldCharType="end"/>
    </w:r>
  </w:p>
  <w:p w:rsidR="00901E43" w:rsidRDefault="00901E43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01E43" w:rsidRDefault="00901E43" w:rsidP="00D912EB">
      <w:pPr>
        <w:spacing w:after="0" w:line="240" w:lineRule="auto"/>
      </w:pPr>
      <w:r>
        <w:separator/>
      </w:r>
    </w:p>
  </w:footnote>
  <w:footnote w:type="continuationSeparator" w:id="0">
    <w:p w:rsidR="00901E43" w:rsidRDefault="00901E43" w:rsidP="00D912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1E43" w:rsidRDefault="00901E43" w:rsidP="00154B79">
    <w:pPr>
      <w:pStyle w:val="Header"/>
      <w:pBdr>
        <w:bottom w:val="thickThinSmallGap" w:sz="24" w:space="1" w:color="622423"/>
      </w:pBdr>
      <w:tabs>
        <w:tab w:val="clear" w:pos="8504"/>
        <w:tab w:val="right" w:pos="8931"/>
      </w:tabs>
      <w:rPr>
        <w:rFonts w:ascii="Cambria" w:hAnsi="Cambria" w:cs="Cambria"/>
        <w:sz w:val="20"/>
        <w:szCs w:val="20"/>
      </w:rPr>
    </w:pPr>
    <w:r>
      <w:rPr>
        <w:rFonts w:ascii="Cambria" w:hAnsi="Cambria" w:cs="Cambria"/>
        <w:sz w:val="18"/>
        <w:szCs w:val="18"/>
      </w:rPr>
      <w:t>DELEGACIÓN PROVINCIAL DE EDUCACIÓN DE GRANADA                                                              SERVICIO DE INSPECCIÓN</w:t>
    </w:r>
  </w:p>
  <w:p w:rsidR="00901E43" w:rsidRDefault="00901E43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53E23"/>
    <w:multiLevelType w:val="hybridMultilevel"/>
    <w:tmpl w:val="A80C7188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8486AFC"/>
    <w:multiLevelType w:val="hybridMultilevel"/>
    <w:tmpl w:val="4DF40768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>
      <w:start w:val="1"/>
      <w:numFmt w:val="lowerLetter"/>
      <w:lvlText w:val="%5."/>
      <w:lvlJc w:val="left"/>
      <w:pPr>
        <w:ind w:left="3600" w:hanging="360"/>
      </w:pPr>
    </w:lvl>
    <w:lvl w:ilvl="5" w:tplc="0C0A001B">
      <w:start w:val="1"/>
      <w:numFmt w:val="lowerRoman"/>
      <w:lvlText w:val="%6."/>
      <w:lvlJc w:val="right"/>
      <w:pPr>
        <w:ind w:left="4320" w:hanging="180"/>
      </w:pPr>
    </w:lvl>
    <w:lvl w:ilvl="6" w:tplc="0C0A000F">
      <w:start w:val="1"/>
      <w:numFmt w:val="decimal"/>
      <w:lvlText w:val="%7."/>
      <w:lvlJc w:val="left"/>
      <w:pPr>
        <w:ind w:left="5040" w:hanging="360"/>
      </w:pPr>
    </w:lvl>
    <w:lvl w:ilvl="7" w:tplc="0C0A0019">
      <w:start w:val="1"/>
      <w:numFmt w:val="lowerLetter"/>
      <w:lvlText w:val="%8."/>
      <w:lvlJc w:val="left"/>
      <w:pPr>
        <w:ind w:left="5760" w:hanging="360"/>
      </w:pPr>
    </w:lvl>
    <w:lvl w:ilvl="8" w:tplc="0C0A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F0A14D9"/>
    <w:multiLevelType w:val="hybridMultilevel"/>
    <w:tmpl w:val="4216BBBA"/>
    <w:lvl w:ilvl="0" w:tplc="B594A696">
      <w:start w:val="1"/>
      <w:numFmt w:val="bullet"/>
      <w:lvlText w:val="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1" w:tplc="5AC49258">
      <w:start w:val="1"/>
      <w:numFmt w:val="decimal"/>
      <w:lvlText w:val="%2."/>
      <w:lvlJc w:val="left"/>
      <w:pPr>
        <w:tabs>
          <w:tab w:val="num" w:pos="1080"/>
        </w:tabs>
        <w:ind w:left="1364" w:hanging="284"/>
      </w:pPr>
      <w:rPr>
        <w:rFonts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12EB"/>
    <w:rsid w:val="00002962"/>
    <w:rsid w:val="0002051F"/>
    <w:rsid w:val="000416C4"/>
    <w:rsid w:val="00073C85"/>
    <w:rsid w:val="001129FC"/>
    <w:rsid w:val="00124B6E"/>
    <w:rsid w:val="00154B79"/>
    <w:rsid w:val="00157598"/>
    <w:rsid w:val="00180402"/>
    <w:rsid w:val="001F1C62"/>
    <w:rsid w:val="0020190B"/>
    <w:rsid w:val="002B5B99"/>
    <w:rsid w:val="002F193A"/>
    <w:rsid w:val="00314487"/>
    <w:rsid w:val="00321D87"/>
    <w:rsid w:val="003662AE"/>
    <w:rsid w:val="003771BC"/>
    <w:rsid w:val="003869D3"/>
    <w:rsid w:val="0039363A"/>
    <w:rsid w:val="0040152E"/>
    <w:rsid w:val="00401787"/>
    <w:rsid w:val="00440C42"/>
    <w:rsid w:val="0049758D"/>
    <w:rsid w:val="004B5814"/>
    <w:rsid w:val="00535E4D"/>
    <w:rsid w:val="00556D9B"/>
    <w:rsid w:val="0056477F"/>
    <w:rsid w:val="005848B9"/>
    <w:rsid w:val="005C186D"/>
    <w:rsid w:val="00641603"/>
    <w:rsid w:val="00657B6D"/>
    <w:rsid w:val="0068578A"/>
    <w:rsid w:val="0071035D"/>
    <w:rsid w:val="00886034"/>
    <w:rsid w:val="008E39E0"/>
    <w:rsid w:val="00901E43"/>
    <w:rsid w:val="009232B1"/>
    <w:rsid w:val="009A45D0"/>
    <w:rsid w:val="009B6276"/>
    <w:rsid w:val="009F0120"/>
    <w:rsid w:val="00A14F66"/>
    <w:rsid w:val="00A21914"/>
    <w:rsid w:val="00A32ABA"/>
    <w:rsid w:val="00A36D35"/>
    <w:rsid w:val="00A859B5"/>
    <w:rsid w:val="00AA44FA"/>
    <w:rsid w:val="00AD4EE5"/>
    <w:rsid w:val="00B33DC3"/>
    <w:rsid w:val="00B53991"/>
    <w:rsid w:val="00B94C97"/>
    <w:rsid w:val="00B94F09"/>
    <w:rsid w:val="00C63A77"/>
    <w:rsid w:val="00CC099C"/>
    <w:rsid w:val="00CC26C4"/>
    <w:rsid w:val="00CD1F8C"/>
    <w:rsid w:val="00D278DE"/>
    <w:rsid w:val="00D912EB"/>
    <w:rsid w:val="00DB64B8"/>
    <w:rsid w:val="00DB6FA8"/>
    <w:rsid w:val="00DC595F"/>
    <w:rsid w:val="00DE7160"/>
    <w:rsid w:val="00E50172"/>
    <w:rsid w:val="00E81CFD"/>
    <w:rsid w:val="00F04E69"/>
    <w:rsid w:val="00F34A6A"/>
    <w:rsid w:val="00F608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3DC3"/>
    <w:pPr>
      <w:spacing w:after="200" w:line="276" w:lineRule="auto"/>
    </w:pPr>
    <w:rPr>
      <w:rFonts w:cs="Calibri"/>
      <w:lang w:val="es-E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D912E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D912EB"/>
  </w:style>
  <w:style w:type="paragraph" w:styleId="Footer">
    <w:name w:val="footer"/>
    <w:basedOn w:val="Normal"/>
    <w:link w:val="FooterChar"/>
    <w:uiPriority w:val="99"/>
    <w:rsid w:val="00D912E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D912EB"/>
  </w:style>
  <w:style w:type="paragraph" w:styleId="BalloonText">
    <w:name w:val="Balloon Text"/>
    <w:basedOn w:val="Normal"/>
    <w:link w:val="BalloonTextChar"/>
    <w:uiPriority w:val="99"/>
    <w:semiHidden/>
    <w:rsid w:val="00D912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912E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D912EB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A32ABA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55591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3</Pages>
  <Words>659</Words>
  <Characters>3626</Characters>
  <Application>Microsoft Office Outlook</Application>
  <DocSecurity>0</DocSecurity>
  <Lines>0</Lines>
  <Paragraphs>0</Paragraphs>
  <ScaleCrop>false</ScaleCrop>
  <Company>Windows uEa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DELEGACIÓN PROVINCIAL DE EDUCACIÓN DE GRANADA                                                              SERVICIO DE INSPECCIÓN</dc:title>
  <dc:subject/>
  <dc:creator>Mónica</dc:creator>
  <cp:keywords/>
  <dc:description/>
  <cp:lastModifiedBy>WinuE</cp:lastModifiedBy>
  <cp:revision>2</cp:revision>
  <dcterms:created xsi:type="dcterms:W3CDTF">2011-05-25T11:51:00Z</dcterms:created>
  <dcterms:modified xsi:type="dcterms:W3CDTF">2011-05-25T11:51:00Z</dcterms:modified>
</cp:coreProperties>
</file>